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5675"/>
        <w:gridCol w:w="6521"/>
      </w:tblGrid>
      <w:tr w:rsidR="009B3E55" w:rsidTr="0057221B">
        <w:tc>
          <w:tcPr>
            <w:tcW w:w="3080" w:type="dxa"/>
          </w:tcPr>
          <w:p w:rsidR="009B3E55" w:rsidRDefault="009B3E55">
            <w:r>
              <w:t>Economic Policy</w:t>
            </w:r>
          </w:p>
        </w:tc>
        <w:tc>
          <w:tcPr>
            <w:tcW w:w="5675" w:type="dxa"/>
          </w:tcPr>
          <w:p w:rsidR="009B3E55" w:rsidRDefault="009B3E55">
            <w:r>
              <w:t>Effect on Employment / Jobs / Farming</w:t>
            </w:r>
          </w:p>
        </w:tc>
        <w:tc>
          <w:tcPr>
            <w:tcW w:w="6521" w:type="dxa"/>
          </w:tcPr>
          <w:p w:rsidR="009B3E55" w:rsidRDefault="009B3E55" w:rsidP="009B3E55">
            <w:r>
              <w:t>Effects</w:t>
            </w:r>
            <w:r w:rsidR="006B0C4C">
              <w:t xml:space="preserve"> </w:t>
            </w:r>
            <w:r>
              <w:t>on Germans?</w:t>
            </w:r>
          </w:p>
        </w:tc>
      </w:tr>
      <w:tr w:rsidR="009B3E55" w:rsidTr="0057221B">
        <w:tc>
          <w:tcPr>
            <w:tcW w:w="3080" w:type="dxa"/>
          </w:tcPr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</w:tc>
        <w:tc>
          <w:tcPr>
            <w:tcW w:w="5675" w:type="dxa"/>
          </w:tcPr>
          <w:p w:rsidR="009B3E55" w:rsidRDefault="009B3E55">
            <w:bookmarkStart w:id="0" w:name="_GoBack"/>
            <w:bookmarkEnd w:id="0"/>
          </w:p>
        </w:tc>
        <w:tc>
          <w:tcPr>
            <w:tcW w:w="6521" w:type="dxa"/>
          </w:tcPr>
          <w:p w:rsidR="009B3E55" w:rsidRDefault="009B3E55"/>
          <w:p w:rsidR="009B3E55" w:rsidRDefault="009B3E55"/>
          <w:p w:rsidR="009B3E55" w:rsidRDefault="009B3E55"/>
        </w:tc>
      </w:tr>
      <w:tr w:rsidR="009B3E55" w:rsidTr="0057221B">
        <w:tc>
          <w:tcPr>
            <w:tcW w:w="3080" w:type="dxa"/>
          </w:tcPr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</w:tc>
        <w:tc>
          <w:tcPr>
            <w:tcW w:w="5675" w:type="dxa"/>
          </w:tcPr>
          <w:p w:rsidR="009B3E55" w:rsidRDefault="009B3E55"/>
        </w:tc>
        <w:tc>
          <w:tcPr>
            <w:tcW w:w="6521" w:type="dxa"/>
          </w:tcPr>
          <w:p w:rsidR="009B3E55" w:rsidRDefault="009B3E55"/>
          <w:p w:rsidR="009B3E55" w:rsidRDefault="009B3E55"/>
          <w:p w:rsidR="009B3E55" w:rsidRDefault="009B3E55"/>
        </w:tc>
      </w:tr>
      <w:tr w:rsidR="009B3E55" w:rsidTr="0057221B">
        <w:tc>
          <w:tcPr>
            <w:tcW w:w="3080" w:type="dxa"/>
          </w:tcPr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</w:tc>
        <w:tc>
          <w:tcPr>
            <w:tcW w:w="5675" w:type="dxa"/>
          </w:tcPr>
          <w:p w:rsidR="009B3E55" w:rsidRDefault="009B3E55"/>
        </w:tc>
        <w:tc>
          <w:tcPr>
            <w:tcW w:w="6521" w:type="dxa"/>
          </w:tcPr>
          <w:p w:rsidR="009B3E55" w:rsidRDefault="009B3E55"/>
          <w:p w:rsidR="009B3E55" w:rsidRDefault="009B3E55"/>
          <w:p w:rsidR="009B3E55" w:rsidRDefault="009B3E55"/>
        </w:tc>
      </w:tr>
      <w:tr w:rsidR="009B3E55" w:rsidTr="0057221B">
        <w:tc>
          <w:tcPr>
            <w:tcW w:w="3080" w:type="dxa"/>
          </w:tcPr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</w:tc>
        <w:tc>
          <w:tcPr>
            <w:tcW w:w="5675" w:type="dxa"/>
          </w:tcPr>
          <w:p w:rsidR="009B3E55" w:rsidRDefault="009B3E55"/>
        </w:tc>
        <w:tc>
          <w:tcPr>
            <w:tcW w:w="6521" w:type="dxa"/>
          </w:tcPr>
          <w:p w:rsidR="009B3E55" w:rsidRDefault="009B3E55"/>
          <w:p w:rsidR="009B3E55" w:rsidRDefault="009B3E55"/>
          <w:p w:rsidR="009B3E55" w:rsidRDefault="009B3E55"/>
        </w:tc>
      </w:tr>
      <w:tr w:rsidR="009B3E55" w:rsidTr="0057221B">
        <w:tc>
          <w:tcPr>
            <w:tcW w:w="3080" w:type="dxa"/>
          </w:tcPr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</w:tc>
        <w:tc>
          <w:tcPr>
            <w:tcW w:w="5675" w:type="dxa"/>
          </w:tcPr>
          <w:p w:rsidR="009B3E55" w:rsidRDefault="009B3E55"/>
        </w:tc>
        <w:tc>
          <w:tcPr>
            <w:tcW w:w="6521" w:type="dxa"/>
          </w:tcPr>
          <w:p w:rsidR="009B3E55" w:rsidRDefault="009B3E55"/>
          <w:p w:rsidR="009B3E55" w:rsidRDefault="009B3E55"/>
          <w:p w:rsidR="009B3E55" w:rsidRDefault="009B3E55"/>
        </w:tc>
      </w:tr>
      <w:tr w:rsidR="009B3E55" w:rsidTr="0057221B">
        <w:tc>
          <w:tcPr>
            <w:tcW w:w="3080" w:type="dxa"/>
          </w:tcPr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</w:tc>
        <w:tc>
          <w:tcPr>
            <w:tcW w:w="5675" w:type="dxa"/>
          </w:tcPr>
          <w:p w:rsidR="009B3E55" w:rsidRDefault="009B3E55"/>
        </w:tc>
        <w:tc>
          <w:tcPr>
            <w:tcW w:w="6521" w:type="dxa"/>
          </w:tcPr>
          <w:p w:rsidR="009B3E55" w:rsidRDefault="009B3E55"/>
        </w:tc>
      </w:tr>
      <w:tr w:rsidR="009B3E55" w:rsidTr="0057221B">
        <w:trPr>
          <w:trHeight w:val="990"/>
        </w:trPr>
        <w:tc>
          <w:tcPr>
            <w:tcW w:w="3080" w:type="dxa"/>
          </w:tcPr>
          <w:p w:rsidR="009B3E55" w:rsidRDefault="009B3E55"/>
          <w:p w:rsidR="009B3E55" w:rsidRDefault="009B3E55"/>
          <w:p w:rsidR="009B3E55" w:rsidRDefault="009B3E55"/>
          <w:p w:rsidR="009B3E55" w:rsidRDefault="009B3E55"/>
          <w:p w:rsidR="009B3E55" w:rsidRDefault="009B3E55"/>
        </w:tc>
        <w:tc>
          <w:tcPr>
            <w:tcW w:w="5675" w:type="dxa"/>
          </w:tcPr>
          <w:p w:rsidR="009B3E55" w:rsidRDefault="009B3E55"/>
        </w:tc>
        <w:tc>
          <w:tcPr>
            <w:tcW w:w="6521" w:type="dxa"/>
          </w:tcPr>
          <w:p w:rsidR="009B3E55" w:rsidRDefault="009B3E55"/>
          <w:p w:rsidR="009B3E55" w:rsidRDefault="009B3E55"/>
          <w:p w:rsidR="009B3E55" w:rsidRDefault="009B3E55"/>
        </w:tc>
      </w:tr>
    </w:tbl>
    <w:p w:rsidR="00666EB5" w:rsidRDefault="00666EB5" w:rsidP="009B3E55"/>
    <w:sectPr w:rsidR="00666EB5" w:rsidSect="009B3E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55"/>
    <w:rsid w:val="0057221B"/>
    <w:rsid w:val="00666EB5"/>
    <w:rsid w:val="006B0C4C"/>
    <w:rsid w:val="009B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CJW</dc:creator>
  <cp:lastModifiedBy>CJW</cp:lastModifiedBy>
  <cp:revision>3</cp:revision>
  <dcterms:created xsi:type="dcterms:W3CDTF">2013-11-10T23:52:00Z</dcterms:created>
  <dcterms:modified xsi:type="dcterms:W3CDTF">2013-11-10T23:55:00Z</dcterms:modified>
</cp:coreProperties>
</file>